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bookmarkStart w:id="0" w:name="_GoBack"/>
      <w:bookmarkEnd w:id="0"/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ED43C0">
        <w:rPr>
          <w:rFonts w:ascii="宋体" w:hAnsi="宋体" w:hint="eastAsia"/>
          <w:b/>
          <w:kern w:val="0"/>
          <w:sz w:val="32"/>
          <w:szCs w:val="32"/>
        </w:rPr>
        <w:t>工作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598"/>
        <w:gridCol w:w="536"/>
        <w:gridCol w:w="1590"/>
        <w:gridCol w:w="1759"/>
      </w:tblGrid>
      <w:tr w:rsidR="007B3FF5" w:rsidTr="00ED43C0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126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ED43C0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ED43C0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126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ED43C0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126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ED43C0">
        <w:trPr>
          <w:trHeight w:val="411"/>
        </w:trPr>
        <w:tc>
          <w:tcPr>
            <w:tcW w:w="47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126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ED43C0">
        <w:trPr>
          <w:trHeight w:val="411"/>
        </w:trPr>
        <w:tc>
          <w:tcPr>
            <w:tcW w:w="47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职业教育</w:t>
            </w:r>
            <w:r>
              <w:rPr>
                <w:rFonts w:ascii="仿宋" w:eastAsia="仿宋" w:hAnsi="仿宋" w:cs="新宋体-18030"/>
                <w:szCs w:val="21"/>
              </w:rPr>
              <w:t>教龄</w:t>
            </w:r>
          </w:p>
        </w:tc>
        <w:tc>
          <w:tcPr>
            <w:tcW w:w="2126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6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6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2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3B3E08">
        <w:trPr>
          <w:trHeight w:val="2903"/>
        </w:trPr>
        <w:tc>
          <w:tcPr>
            <w:tcW w:w="47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ED43C0" w:rsidTr="003B47B1">
        <w:trPr>
          <w:trHeight w:val="1271"/>
        </w:trPr>
        <w:tc>
          <w:tcPr>
            <w:tcW w:w="47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7"/>
            <w:vAlign w:val="center"/>
          </w:tcPr>
          <w:p w:rsidR="00ED43C0" w:rsidRPr="001939AA" w:rsidRDefault="00ED43C0" w:rsidP="00ED43C0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ED43C0" w:rsidTr="003B47B1">
        <w:trPr>
          <w:trHeight w:val="1398"/>
        </w:trPr>
        <w:tc>
          <w:tcPr>
            <w:tcW w:w="47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7"/>
            <w:vAlign w:val="center"/>
          </w:tcPr>
          <w:p w:rsidR="00ED43C0" w:rsidRPr="001939AA" w:rsidRDefault="00ED43C0" w:rsidP="00ED43C0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ED43C0" w:rsidTr="003B47B1">
        <w:trPr>
          <w:trHeight w:val="2840"/>
        </w:trPr>
        <w:tc>
          <w:tcPr>
            <w:tcW w:w="47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7"/>
            <w:vAlign w:val="center"/>
          </w:tcPr>
          <w:p w:rsidR="00ED43C0" w:rsidRPr="001939AA" w:rsidRDefault="00ED43C0" w:rsidP="00ED43C0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ED43C0" w:rsidTr="009C6FB4">
        <w:trPr>
          <w:trHeight w:val="1588"/>
        </w:trPr>
        <w:tc>
          <w:tcPr>
            <w:tcW w:w="479" w:type="dxa"/>
            <w:vAlign w:val="center"/>
          </w:tcPr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ED43C0" w:rsidRPr="001939AA" w:rsidRDefault="00ED43C0" w:rsidP="00ED43C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7"/>
          </w:tcPr>
          <w:p w:rsidR="00ED43C0" w:rsidRPr="001939AA" w:rsidRDefault="00ED43C0" w:rsidP="00ED43C0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ED43C0" w:rsidRPr="001939AA" w:rsidRDefault="00ED43C0" w:rsidP="00ED43C0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ED43C0" w:rsidRPr="001939AA" w:rsidRDefault="00ED43C0" w:rsidP="00ED43C0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07" w:rsidRDefault="00587307" w:rsidP="0035606C">
      <w:r>
        <w:separator/>
      </w:r>
    </w:p>
  </w:endnote>
  <w:endnote w:type="continuationSeparator" w:id="0">
    <w:p w:rsidR="00587307" w:rsidRDefault="00587307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5873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07" w:rsidRDefault="00587307" w:rsidP="0035606C">
      <w:r>
        <w:separator/>
      </w:r>
    </w:p>
  </w:footnote>
  <w:footnote w:type="continuationSeparator" w:id="0">
    <w:p w:rsidR="00587307" w:rsidRDefault="00587307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587307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E08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87307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43C0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7</cp:revision>
  <dcterms:created xsi:type="dcterms:W3CDTF">2017-07-12T02:51:00Z</dcterms:created>
  <dcterms:modified xsi:type="dcterms:W3CDTF">2019-04-10T07:10:00Z</dcterms:modified>
</cp:coreProperties>
</file>